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13" w:rsidRPr="00FF6CE7" w:rsidRDefault="00BC62DD" w:rsidP="00AF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F3713"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F3713" w:rsidRPr="00FF6CE7" w:rsidRDefault="00AF3713" w:rsidP="00AF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Химия, 10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3713" w:rsidRPr="00FF6CE7" w:rsidRDefault="00AF3713" w:rsidP="00AF37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13" w:rsidRPr="00FF6CE7" w:rsidRDefault="00AF3713" w:rsidP="00AF37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F3713" w:rsidRPr="00FF6CE7" w:rsidRDefault="00AF3713" w:rsidP="00AF37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AF3713" w:rsidRPr="00FF6CE7" w:rsidTr="00AF3713">
        <w:trPr>
          <w:jc w:val="center"/>
        </w:trPr>
        <w:tc>
          <w:tcPr>
            <w:tcW w:w="2000" w:type="dxa"/>
            <w:vMerge w:val="restart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F3713" w:rsidRPr="00FF6CE7" w:rsidTr="00AF3713">
        <w:trPr>
          <w:jc w:val="center"/>
        </w:trPr>
        <w:tc>
          <w:tcPr>
            <w:tcW w:w="2000" w:type="dxa"/>
            <w:vMerge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F3713" w:rsidRPr="00FF6CE7" w:rsidRDefault="00AF3713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1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Скорость прямой химической реакции 2SO2 (г) + О2(г) =2SО3(г) + Q уменьшается при:</w:t>
      </w:r>
    </w:p>
    <w:p w:rsidR="00D31052" w:rsidRPr="00AF3713" w:rsidRDefault="00D31052" w:rsidP="00AF3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понижении давления в системе;</w:t>
      </w:r>
    </w:p>
    <w:p w:rsidR="00D31052" w:rsidRPr="00AF3713" w:rsidRDefault="00D31052" w:rsidP="00AF3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понижение температуры;</w:t>
      </w:r>
    </w:p>
    <w:p w:rsidR="00D31052" w:rsidRPr="00AF3713" w:rsidRDefault="00D31052" w:rsidP="00AF3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использовании катализатора;</w:t>
      </w:r>
    </w:p>
    <w:p w:rsidR="00D31052" w:rsidRPr="00AF3713" w:rsidRDefault="00D31052" w:rsidP="00AF3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повышение давления в системе.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2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Для смещения равновесия реакции N2(г) + 3H2(г) = 2NH3(г) + Q в сторону прямой реакции следует:</w:t>
      </w:r>
    </w:p>
    <w:p w:rsidR="00D31052" w:rsidRPr="00AF3713" w:rsidRDefault="00D31052" w:rsidP="00AF37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повысить температуру;</w:t>
      </w:r>
    </w:p>
    <w:p w:rsidR="00D31052" w:rsidRPr="00AF3713" w:rsidRDefault="00D31052" w:rsidP="00AF37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уменьшить давление в системе;</w:t>
      </w:r>
    </w:p>
    <w:p w:rsidR="00D31052" w:rsidRPr="00AF3713" w:rsidRDefault="00D31052" w:rsidP="00AF37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уменьшить концентрацию водорода в системе;</w:t>
      </w:r>
    </w:p>
    <w:p w:rsidR="00D31052" w:rsidRPr="00AF3713" w:rsidRDefault="00D31052" w:rsidP="00AF37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повысить давление в системе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3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Для смещения равновесия реакции СО2(г) + С(тв) =2СО(г) в сторону прямой реакции необходимо:</w:t>
      </w:r>
    </w:p>
    <w:p w:rsidR="00D31052" w:rsidRPr="00AF3713" w:rsidRDefault="00D31052" w:rsidP="00AF3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уменьшить концентрацию СО;</w:t>
      </w:r>
    </w:p>
    <w:p w:rsidR="00D31052" w:rsidRPr="00AF3713" w:rsidRDefault="00D31052" w:rsidP="00AF3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повысить давление в системе;</w:t>
      </w:r>
    </w:p>
    <w:p w:rsidR="00D31052" w:rsidRPr="00AF3713" w:rsidRDefault="00D31052" w:rsidP="00AF3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увеличить концентрацию СО;</w:t>
      </w:r>
    </w:p>
    <w:p w:rsidR="00D31052" w:rsidRPr="00AF3713" w:rsidRDefault="00D31052" w:rsidP="00AF3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уменьшить концентрацию СО2.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4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Условие необратимости химического превращения.</w:t>
      </w:r>
    </w:p>
    <w:p w:rsidR="00D31052" w:rsidRPr="00AF3713" w:rsidRDefault="00D31052" w:rsidP="00AF37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образование осадка;</w:t>
      </w:r>
    </w:p>
    <w:p w:rsidR="00D31052" w:rsidRPr="00AF3713" w:rsidRDefault="00D31052" w:rsidP="00AF37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поглощение большого количества теплоты;</w:t>
      </w:r>
    </w:p>
    <w:p w:rsidR="00D31052" w:rsidRPr="00AF3713" w:rsidRDefault="00D31052" w:rsidP="00AF37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взаимодействие слабого и сильного электролитов;</w:t>
      </w:r>
    </w:p>
    <w:p w:rsidR="00D31052" w:rsidRPr="00AF3713" w:rsidRDefault="00D31052" w:rsidP="00AF37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ослабление окраски раствора.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5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Для смещения равновесия в системе CaCO3(т) =CaO(т) + CO2(т) - Q сторону продуктов реакции необходимо</w:t>
      </w:r>
    </w:p>
    <w:p w:rsidR="00D31052" w:rsidRPr="00AF3713" w:rsidRDefault="00D31052" w:rsidP="00AF37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увеличить давление;</w:t>
      </w:r>
    </w:p>
    <w:p w:rsidR="00D31052" w:rsidRPr="00AF3713" w:rsidRDefault="00D31052" w:rsidP="00AF37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ввести катализатор;</w:t>
      </w:r>
    </w:p>
    <w:p w:rsidR="00D31052" w:rsidRPr="00AF3713" w:rsidRDefault="00D31052" w:rsidP="00AF37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увеличить температуру;</w:t>
      </w:r>
    </w:p>
    <w:p w:rsidR="00D31052" w:rsidRPr="00AF3713" w:rsidRDefault="00D31052" w:rsidP="00AF37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lastRenderedPageBreak/>
        <w:t>уменьшить температуру.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6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При увеличении давления химическое равновесие не смещается в системе</w:t>
      </w:r>
    </w:p>
    <w:p w:rsidR="00D31052" w:rsidRPr="00AF3713" w:rsidRDefault="00D31052" w:rsidP="00AF37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2H2S(г) + 3O2(г) = 2H2O(г) + 2SO2(г)</w:t>
      </w:r>
    </w:p>
    <w:p w:rsidR="00D31052" w:rsidRPr="00AF3713" w:rsidRDefault="00D31052" w:rsidP="00AF37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2H2(г) + O2(г) = 2H2O (г)</w:t>
      </w:r>
    </w:p>
    <w:p w:rsidR="00D31052" w:rsidRPr="00AF3713" w:rsidRDefault="00D31052" w:rsidP="00AF37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H2(г) + I2(г) = 2HI (г)</w:t>
      </w:r>
    </w:p>
    <w:p w:rsidR="00D31052" w:rsidRPr="00AF3713" w:rsidRDefault="00D31052" w:rsidP="00AF371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SO2(г) + CL2(г) = SO2Cl2(г)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7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Верны ли следующие суждения о смещении химического равновесия в системе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2CO(г) + O2(г) = 2CO2(г) + Q ?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А. При понижении давления химическое равновесие в данной системе сместится в сторону продукта реакции.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Б. При увеличении концентрации углекислого газа химическое равновесие системы сместится в сторону продукта реакции.</w:t>
      </w:r>
    </w:p>
    <w:p w:rsidR="00D31052" w:rsidRPr="00AF3713" w:rsidRDefault="00D31052" w:rsidP="00AF37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верно только А;</w:t>
      </w:r>
    </w:p>
    <w:p w:rsidR="00D31052" w:rsidRPr="00AF3713" w:rsidRDefault="00D31052" w:rsidP="00AF37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верно только Б;</w:t>
      </w:r>
    </w:p>
    <w:p w:rsidR="00D31052" w:rsidRPr="00AF3713" w:rsidRDefault="00D31052" w:rsidP="00AF37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верны оба суждения;</w:t>
      </w:r>
    </w:p>
    <w:p w:rsidR="00D31052" w:rsidRPr="00AF3713" w:rsidRDefault="00D31052" w:rsidP="00AF37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оба суждения неверны.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8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Химическое равновесие в системе C4H10 (г) = C4H6(г) + 2H2(г) -Q сторону обратной реакции, если</w:t>
      </w:r>
    </w:p>
    <w:p w:rsidR="00D31052" w:rsidRPr="00AF3713" w:rsidRDefault="00D31052" w:rsidP="00AF37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повысить температуру;</w:t>
      </w:r>
    </w:p>
    <w:p w:rsidR="00D31052" w:rsidRPr="00AF3713" w:rsidRDefault="00D31052" w:rsidP="00AF37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уменьшить концентрацию H2 ;</w:t>
      </w:r>
    </w:p>
    <w:p w:rsidR="00D31052" w:rsidRPr="00AF3713" w:rsidRDefault="00D31052" w:rsidP="00AF37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добавить катализатор;</w:t>
      </w:r>
    </w:p>
    <w:p w:rsidR="00D31052" w:rsidRPr="00AF3713" w:rsidRDefault="00D31052" w:rsidP="00AF371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повысить давление.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9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В системе 2SO2(г) + O2(г)= 2SO3(г) + Q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смещению химического равновесия в сторону исходных веществ будет способствовать</w:t>
      </w:r>
    </w:p>
    <w:p w:rsidR="00D31052" w:rsidRPr="00AF3713" w:rsidRDefault="00D31052" w:rsidP="00AF37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повышение температуры;</w:t>
      </w:r>
    </w:p>
    <w:p w:rsidR="00D31052" w:rsidRPr="00AF3713" w:rsidRDefault="00D31052" w:rsidP="00AF37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уменьшение температуры ;</w:t>
      </w:r>
    </w:p>
    <w:p w:rsidR="00D31052" w:rsidRPr="00AF3713" w:rsidRDefault="00D31052" w:rsidP="00AF37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увеличение концентрации SO2;</w:t>
      </w:r>
    </w:p>
    <w:p w:rsidR="00D31052" w:rsidRPr="00AF3713" w:rsidRDefault="00D31052" w:rsidP="00AF37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уменьшение концентрации SO3.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10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В какой системе увеличение концентрации водорода (Н2) смещает химическое равновесие влево?</w:t>
      </w:r>
    </w:p>
    <w:p w:rsidR="00D31052" w:rsidRPr="00AF3713" w:rsidRDefault="00D31052" w:rsidP="00AF37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C(тв)+2H2(г)=СH4(г)</w:t>
      </w:r>
    </w:p>
    <w:p w:rsidR="00D31052" w:rsidRPr="00AF3713" w:rsidRDefault="00D31052" w:rsidP="00AF37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2NH3(г)=N2(г)+3H2(г)</w:t>
      </w:r>
    </w:p>
    <w:p w:rsidR="00D31052" w:rsidRPr="00AF3713" w:rsidRDefault="00D31052" w:rsidP="00AF37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2H2(г)+O2(г)=2H2O(г)</w:t>
      </w:r>
    </w:p>
    <w:p w:rsidR="00D31052" w:rsidRPr="00AF3713" w:rsidRDefault="00D31052" w:rsidP="00AF37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lastRenderedPageBreak/>
        <w:t>FeO(тв)+H2(г)=Fe+H2O(г)</w:t>
      </w:r>
    </w:p>
    <w:p w:rsidR="00AF3713" w:rsidRDefault="00AF3713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713">
        <w:rPr>
          <w:rFonts w:ascii="Times New Roman" w:hAnsi="Times New Roman" w:cs="Times New Roman"/>
          <w:b/>
          <w:sz w:val="28"/>
        </w:rPr>
        <w:t>Вопрос № 11</w:t>
      </w:r>
    </w:p>
    <w:p w:rsidR="00D31052" w:rsidRPr="00AF3713" w:rsidRDefault="00D31052" w:rsidP="00AF37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Химическое равновесие в системе 2NO+O2=2NO2+Q смещается в сторону образования продукта реакции при</w:t>
      </w:r>
    </w:p>
    <w:p w:rsidR="00D31052" w:rsidRPr="00AF3713" w:rsidRDefault="00D31052" w:rsidP="00AF37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повышении давления;</w:t>
      </w:r>
    </w:p>
    <w:p w:rsidR="00D31052" w:rsidRPr="00AF3713" w:rsidRDefault="00D31052" w:rsidP="00AF37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повышении температуры ;</w:t>
      </w:r>
    </w:p>
    <w:p w:rsidR="00D31052" w:rsidRPr="00AF3713" w:rsidRDefault="00D31052" w:rsidP="00AF37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понижении давления;</w:t>
      </w:r>
    </w:p>
    <w:p w:rsidR="00ED3B0B" w:rsidRPr="00AF3713" w:rsidRDefault="00D31052" w:rsidP="00AF37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3713">
        <w:rPr>
          <w:rFonts w:ascii="Times New Roman" w:hAnsi="Times New Roman" w:cs="Times New Roman"/>
          <w:sz w:val="28"/>
        </w:rPr>
        <w:t>применение катализатора.</w:t>
      </w:r>
    </w:p>
    <w:sectPr w:rsidR="00ED3B0B" w:rsidRPr="00AF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5DA1"/>
    <w:multiLevelType w:val="hybridMultilevel"/>
    <w:tmpl w:val="896095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52AB"/>
    <w:multiLevelType w:val="hybridMultilevel"/>
    <w:tmpl w:val="71D206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C08"/>
    <w:multiLevelType w:val="hybridMultilevel"/>
    <w:tmpl w:val="64FC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70BD"/>
    <w:multiLevelType w:val="hybridMultilevel"/>
    <w:tmpl w:val="908E3D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1BFB"/>
    <w:multiLevelType w:val="hybridMultilevel"/>
    <w:tmpl w:val="28B0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C27D8"/>
    <w:multiLevelType w:val="hybridMultilevel"/>
    <w:tmpl w:val="85E07B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2647"/>
    <w:multiLevelType w:val="hybridMultilevel"/>
    <w:tmpl w:val="7CDEEA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5E46"/>
    <w:multiLevelType w:val="hybridMultilevel"/>
    <w:tmpl w:val="FAC645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45FB"/>
    <w:multiLevelType w:val="hybridMultilevel"/>
    <w:tmpl w:val="E48457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12B2A"/>
    <w:multiLevelType w:val="hybridMultilevel"/>
    <w:tmpl w:val="2AF447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75654"/>
    <w:multiLevelType w:val="hybridMultilevel"/>
    <w:tmpl w:val="28165C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145F"/>
    <w:multiLevelType w:val="hybridMultilevel"/>
    <w:tmpl w:val="8FDC8C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45323"/>
    <w:multiLevelType w:val="hybridMultilevel"/>
    <w:tmpl w:val="7696D1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52"/>
    <w:rsid w:val="007029B3"/>
    <w:rsid w:val="00703286"/>
    <w:rsid w:val="00A6110C"/>
    <w:rsid w:val="00AF3713"/>
    <w:rsid w:val="00BC62DD"/>
    <w:rsid w:val="00D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7AA2-294E-4A44-A612-8BC244DA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2014-09-03T02:13:00Z</dcterms:created>
  <dcterms:modified xsi:type="dcterms:W3CDTF">2018-09-06T11:23:00Z</dcterms:modified>
</cp:coreProperties>
</file>